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04E" w14:textId="44ED52DE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Všeobecné podmienky účasti na dennom </w:t>
      </w:r>
      <w:r w:rsidR="00EB6AAE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>LETNOM</w:t>
      </w: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tábore</w:t>
      </w:r>
      <w:r w:rsidR="00C36EE0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FUN PARK</w:t>
      </w:r>
      <w:r>
        <w:rPr>
          <w:rFonts w:ascii="Arial" w:eastAsia="Arial" w:hAnsi="Arial" w:cs="Arial"/>
          <w:b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Podľa ustanovení zákona č.281/2001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Z.z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>. a Občianskeho zákonníka č.40/1964 v znení neskorších zmien a doplnkov.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Zmluvný vzťah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1.  medzi Ing. Valér Pavlík – FUN PARK a objednávateľom (právnická alebo fyzická osoba spôsobilá na právne úkony) vzniká vyplnením prihlášky na denný tábor a preukázaním dokladu o zaplatení 100% zálohy ceny objednávateľom.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2.  Rodičia, ktorí záväzne prihlásili svoje dieťa do denného tábora uhradia poukaz n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a tábor v hotovosti najneskôr 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5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dní pred nástupom do tábora. Vo výnimočných situáciách a po dohovore aj neskôr.</w:t>
      </w:r>
    </w:p>
    <w:p w14:paraId="0BC2E349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</w:p>
    <w:p w14:paraId="4E961DEB" w14:textId="1C767016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Nástup detí na tábor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3.  Pri nástupe do tábora si deti prinesú:  kópiu preukazu poistenca, prehlásenie zákonného zástupcu o zdravotnom stave dieťaťa, prípadné vyjadrenie detského lekára so súhlasom účasti dieťaťa na tábore. Ak dieťa užíva lieky, je nutné túto skutočnosť uviesť pri nástupe na tábor a lieky odovzdať vedúcemu tábora.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Vyhlásenie o </w:t>
      </w:r>
      <w:proofErr w:type="spellStart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bezinfekčnosti</w:t>
      </w:r>
      <w:proofErr w:type="spellEnd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prinesie rodič v deň nástupu na tábor.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4. Akákoľvek zmena hodiny nástupu alebo návratu detí je oznámená písomne, resp. telefonicky.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Povinnosti a práva objednávateľa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5.  Príchod dieťaťa do tábora /každý deň/ je vždy od 7:00 do 8:00 hod /ak nie je dohodnuté inak/. Prezentácia detí začína o 08:15 hod za prítomnosti vedúceho tábora. Vyzdvihnutie detí z tábora je    vždy od 16:00 do 1</w:t>
      </w:r>
      <w:r w:rsidR="00C36EE0">
        <w:rPr>
          <w:rFonts w:ascii="Arial" w:eastAsia="Arial" w:hAnsi="Arial" w:cs="Arial"/>
          <w:color w:val="000000"/>
          <w:sz w:val="20"/>
          <w:shd w:val="clear" w:color="auto" w:fill="F3F2E6"/>
        </w:rPr>
        <w:t>7:0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0 hod. /ak nie je dohodnuté inak/.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6.  Objednávateľ zodpovedá za úplné a pravdivé údaje v prihláške.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7.  Telefonický kontakt -  0948 898 370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8.  Drahé veci, oblečenie, zlaté retiazky, mobilné telefóny, fotoaparáty, elektronické hry neodporúčame dávať deťom do tábora. Za ich stratu Ing. Valér Pavlík – FUN PARK nezodpovedá. Drahšie veci je nutné uschovať u vedúceho.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9.  Keďže v detských táboroch ide o organizovaný pobyt, všetci účastníci sa musia podriadiť spoločnému programu a režimu dňa. V prípade nerešpektovania vedúcich a iného porušenia táborového poriadku musí dieťa bez nároku na vrátenie úhrady pobyt ukončiť.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</w:p>
    <w:p w14:paraId="70069543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479923D3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5900327D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779DC145" w14:textId="420D44C5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lastRenderedPageBreak/>
        <w:t>Povinnosti a práva Ing. Valér Pavlík – FUN PARK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10.  Pri prerušení pobytu vznikne nárok iba na vyúčtovanie nevyčerpanej stravy a to iba v prípade, ak dôvodom odchodu je ochorenie dieťaťa. Pri prerušení pobytu z iných dôvodov, nárok na vyúčtovanie nevzniká.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11.  Ing. Valér Pavlík – FUN PARK je povinný dodržať všetky podmienky uvedené vo všeobecných podmienkach o účasti na tábore a v informáciách o detskom tábore.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Odstúpenie od zmluvy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13.  Objednávateľ môže odstúpiť od zmluvy iba písomnou formou a uhradením storno poplatku. Odstúpenie od zmluvy je platné dňom doručenia písomného oznámenia do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Fun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Parku.</w:t>
      </w:r>
    </w:p>
    <w:p w14:paraId="7A0C686D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Storno podmienky</w:t>
      </w:r>
    </w:p>
    <w:p w14:paraId="490F213F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shd w:val="clear" w:color="auto" w:fill="F3F2E6"/>
        </w:rPr>
        <w:t>- v prípade stornovania 10 a viac dní pred nástupom storno poplatok neúčtujeme.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storno do 10 až 2 dní pred nástupom predstavuje 50% z ceny pobytu.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v prípade stornovania 2 a menej dní pred nástupom, resp. v prípade nenastúpenia na pobyt predstavuje storno 100% z ceny pobytu.</w:t>
      </w:r>
    </w:p>
    <w:p w14:paraId="647B4D45" w14:textId="094E04A1" w:rsidR="00091A75" w:rsidRDefault="000257AA" w:rsidP="000257A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Záverečné ustanovenia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18.  Objednávateľ týmto udeľuje Ing. Valér Pavlík – FUN PARK, Brusník 39, 053 11  Smižany, prevádzka Severné nábrežie 45, 040 01  Košice, IČO: 46 402 276, súhlas so spracúvaním jeho osobných údajov, ktoré poskytol pri registrácii na denný tábor organizovaný Ing. Valér Pavlík – FUN PARK a tiež fotografií z denného tábora, ktorého sa jeho dieťa zúčastnilo. Ing. Valér Pavlík – FUN PARK je oprávnený osobné údaje účastníka a fotografie z táborov spracúvať, a to najmä pri organizovaní ďalších aktivít, na marketingové účely, prezentáciu a propagáciu spoločnosti. Súhlas so spracúvaním osobných údajov objednávateľ udeľuje dobrovoľne na vopred neurčenú dobu a je možné ho kedykoľvek písomne, formou doporučeného listu odvolať. Objednávateľ týmto súhlasí, aby mu boli zasielané informácie o ďalších aktivitách Ing. Valér Pavlík – FUN PARK.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Tieto podmi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enky účasti platia od </w:t>
      </w:r>
      <w:r w:rsidR="00EB6AAE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3.júla 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202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3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sú neoddeliteľnou súčasťou záväznej prihlášky dieťaťa na tábor. Pripomienky ako aj reklamácie treba podať písomne najneskôr do 15 dní po návrate z tábora. Privítame všetky vaše návrhy a postrehy.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Rodič podpísaním Záväznej prihlášky dieťaťa do tábora organizovaného Ing. Valér Pavlík – FUN PARK potvrdzuje, že sa oboznámil s týmito zmluvnými podmienkami a súhlasí s nimi.</w:t>
      </w:r>
    </w:p>
    <w:sectPr w:rsidR="000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75"/>
    <w:rsid w:val="00015B02"/>
    <w:rsid w:val="000257AA"/>
    <w:rsid w:val="00091A75"/>
    <w:rsid w:val="00A8590E"/>
    <w:rsid w:val="00C36EE0"/>
    <w:rsid w:val="00D12687"/>
    <w:rsid w:val="00EB6AAE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BD2"/>
  <w15:docId w15:val="{C0E72812-5BCA-4E4A-BF46-57376CB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Pavlíková</cp:lastModifiedBy>
  <cp:revision>2</cp:revision>
  <dcterms:created xsi:type="dcterms:W3CDTF">2023-04-03T08:10:00Z</dcterms:created>
  <dcterms:modified xsi:type="dcterms:W3CDTF">2023-04-03T08:10:00Z</dcterms:modified>
</cp:coreProperties>
</file>